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C9" w:rsidRDefault="00DB48C4" w:rsidP="00DB48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F5F">
        <w:rPr>
          <w:rFonts w:ascii="Times New Roman" w:hAnsi="Times New Roman" w:cs="Times New Roman"/>
          <w:b/>
          <w:bCs/>
          <w:sz w:val="32"/>
          <w:szCs w:val="32"/>
        </w:rPr>
        <w:t xml:space="preserve">КОМПЛЕКСНЫЙ ПЛАН </w:t>
      </w:r>
      <w:r w:rsidR="002F43C9">
        <w:rPr>
          <w:rFonts w:ascii="Times New Roman" w:hAnsi="Times New Roman" w:cs="Times New Roman"/>
          <w:b/>
          <w:bCs/>
          <w:sz w:val="32"/>
          <w:szCs w:val="32"/>
        </w:rPr>
        <w:t>МЕРОПРИЯТИЙ</w:t>
      </w:r>
    </w:p>
    <w:p w:rsidR="00E019B0" w:rsidRPr="00AB3F5F" w:rsidRDefault="00DB48C4" w:rsidP="00DB48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F5F">
        <w:rPr>
          <w:rFonts w:ascii="Times New Roman" w:hAnsi="Times New Roman" w:cs="Times New Roman"/>
          <w:b/>
          <w:bCs/>
          <w:sz w:val="32"/>
          <w:szCs w:val="32"/>
        </w:rPr>
        <w:t>В МДОУ « Детский сад « АБВГДЕЙКА»</w:t>
      </w:r>
    </w:p>
    <w:p w:rsidR="003120E0" w:rsidRDefault="003120E0" w:rsidP="00DB48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8647"/>
        <w:gridCol w:w="3118"/>
        <w:gridCol w:w="2410"/>
      </w:tblGrid>
      <w:tr w:rsidR="003120E0" w:rsidTr="0013290C">
        <w:tc>
          <w:tcPr>
            <w:tcW w:w="704" w:type="dxa"/>
          </w:tcPr>
          <w:p w:rsidR="003120E0" w:rsidRPr="003120E0" w:rsidRDefault="003120E0" w:rsidP="00312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1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1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647" w:type="dxa"/>
          </w:tcPr>
          <w:p w:rsidR="003120E0" w:rsidRPr="003120E0" w:rsidRDefault="003120E0" w:rsidP="00312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3120E0" w:rsidRPr="003120E0" w:rsidRDefault="003120E0" w:rsidP="003120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0E0" w:rsidRPr="003120E0" w:rsidRDefault="003120E0" w:rsidP="00312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3120E0" w:rsidRPr="003120E0" w:rsidRDefault="003120E0" w:rsidP="00312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A5CD4" w:rsidRPr="00AB3F5F" w:rsidTr="00885E0C">
        <w:tc>
          <w:tcPr>
            <w:tcW w:w="704" w:type="dxa"/>
          </w:tcPr>
          <w:p w:rsidR="00BA5CD4" w:rsidRPr="00AB3F5F" w:rsidRDefault="00BA5CD4" w:rsidP="0031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BA5CD4" w:rsidRPr="00AB3F5F" w:rsidRDefault="00BA5CD4" w:rsidP="00BA5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proofErr w:type="gramStart"/>
            <w:r w:rsidRPr="00AB3F5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val="en-US"/>
              </w:rPr>
              <w:t>I</w:t>
            </w:r>
            <w:r w:rsidRPr="00AB3F5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 .</w:t>
            </w:r>
            <w:proofErr w:type="gramEnd"/>
            <w:r w:rsidRPr="00AB3F5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 Нормативное обеспечение медицинской деятельности</w:t>
            </w:r>
          </w:p>
        </w:tc>
      </w:tr>
      <w:tr w:rsidR="003120E0" w:rsidRPr="0013290C" w:rsidTr="0013290C">
        <w:tc>
          <w:tcPr>
            <w:tcW w:w="704" w:type="dxa"/>
          </w:tcPr>
          <w:p w:rsidR="003120E0" w:rsidRPr="0013290C" w:rsidRDefault="00AB3F5F" w:rsidP="0031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7" w:type="dxa"/>
          </w:tcPr>
          <w:p w:rsidR="003120E0" w:rsidRPr="0013290C" w:rsidRDefault="00AB3F5F" w:rsidP="0031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законодательных актов и нормативных документов по вопросам меди</w:t>
            </w:r>
            <w:r w:rsidR="0013290C"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цинской </w:t>
            </w: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18" w:type="dxa"/>
          </w:tcPr>
          <w:p w:rsidR="003120E0" w:rsidRPr="0013290C" w:rsidRDefault="0013290C" w:rsidP="0031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3120E0" w:rsidRPr="0013290C" w:rsidRDefault="0013290C" w:rsidP="0031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3290C" w:rsidRPr="0013290C" w:rsidTr="0013290C">
        <w:tc>
          <w:tcPr>
            <w:tcW w:w="704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47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 инструкций</w:t>
            </w:r>
            <w:proofErr w:type="gramStart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графиков, приказов по работе МДОУ согласно действующим СанПин  </w:t>
            </w:r>
          </w:p>
        </w:tc>
        <w:tc>
          <w:tcPr>
            <w:tcW w:w="3118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3290C" w:rsidRPr="0013290C" w:rsidTr="0013290C">
        <w:tc>
          <w:tcPr>
            <w:tcW w:w="704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7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по питанию, заболеваемости, оздоровительно-профилактической работе</w:t>
            </w:r>
          </w:p>
        </w:tc>
        <w:tc>
          <w:tcPr>
            <w:tcW w:w="3118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3290C" w:rsidRPr="0013290C" w:rsidTr="0013290C">
        <w:tc>
          <w:tcPr>
            <w:tcW w:w="704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7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медицинских карт и прививочных сертификатов детей</w:t>
            </w:r>
          </w:p>
        </w:tc>
        <w:tc>
          <w:tcPr>
            <w:tcW w:w="3118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29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3290C" w:rsidRPr="0013290C" w:rsidTr="0013290C">
        <w:tc>
          <w:tcPr>
            <w:tcW w:w="704" w:type="dxa"/>
          </w:tcPr>
          <w:p w:rsidR="0013290C" w:rsidRPr="0013290C" w:rsidRDefault="00654F24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47" w:type="dxa"/>
          </w:tcPr>
          <w:p w:rsidR="0013290C" w:rsidRPr="0013290C" w:rsidRDefault="00654F24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журналов, документов, регламентирующих медицинскую деятельн6ость в ДОУ в соответствии СанПин и приказов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290C" w:rsidRPr="0013290C" w:rsidRDefault="0013290C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24" w:rsidRPr="0013290C" w:rsidTr="00A354A8">
        <w:tc>
          <w:tcPr>
            <w:tcW w:w="704" w:type="dxa"/>
          </w:tcPr>
          <w:p w:rsidR="00654F24" w:rsidRPr="0013290C" w:rsidRDefault="00654F24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654F24" w:rsidRPr="00562EFB" w:rsidRDefault="00654F24" w:rsidP="0065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562EF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val="en-US"/>
              </w:rPr>
              <w:t>II</w:t>
            </w:r>
            <w:r w:rsidRPr="00562EF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. </w:t>
            </w:r>
            <w:r w:rsidR="00562EFB" w:rsidRPr="00562EF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Организационно-ме</w:t>
            </w:r>
            <w:r w:rsidR="009845C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дицинская</w:t>
            </w:r>
            <w:r w:rsidR="00562EFB" w:rsidRPr="00562EF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 работа</w:t>
            </w:r>
          </w:p>
        </w:tc>
      </w:tr>
      <w:tr w:rsidR="00F912B7" w:rsidRPr="0013290C" w:rsidTr="0013290C">
        <w:tc>
          <w:tcPr>
            <w:tcW w:w="704" w:type="dxa"/>
          </w:tcPr>
          <w:p w:rsidR="00F912B7" w:rsidRPr="0013290C" w:rsidRDefault="00F912B7" w:rsidP="00F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7" w:type="dxa"/>
          </w:tcPr>
          <w:p w:rsidR="00F912B7" w:rsidRPr="0013290C" w:rsidRDefault="00F912B7" w:rsidP="00F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проверки санитарного состояния ДОУ </w:t>
            </w:r>
          </w:p>
        </w:tc>
        <w:tc>
          <w:tcPr>
            <w:tcW w:w="3118" w:type="dxa"/>
          </w:tcPr>
          <w:p w:rsidR="00F912B7" w:rsidRPr="00B05E10" w:rsidRDefault="00F912B7" w:rsidP="00F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05E10">
              <w:rPr>
                <w:rFonts w:ascii="Times New Roman" w:hAnsi="Times New Roman" w:cs="Times New Roman"/>
              </w:rPr>
              <w:t>и</w:t>
            </w:r>
            <w:proofErr w:type="gramEnd"/>
            <w:r w:rsidRPr="00B05E1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0" w:type="dxa"/>
          </w:tcPr>
          <w:p w:rsidR="00F912B7" w:rsidRPr="00B05E10" w:rsidRDefault="00F912B7" w:rsidP="00F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0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13290C" w:rsidRPr="0013290C" w:rsidTr="0013290C">
        <w:tc>
          <w:tcPr>
            <w:tcW w:w="704" w:type="dxa"/>
          </w:tcPr>
          <w:p w:rsidR="0013290C" w:rsidRPr="0013290C" w:rsidRDefault="00B05E10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7" w:type="dxa"/>
          </w:tcPr>
          <w:p w:rsidR="0013290C" w:rsidRPr="0013290C" w:rsidRDefault="00B05E10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персоналом по созданию гигиенических условий развития ребенка в саду и дома</w:t>
            </w:r>
          </w:p>
        </w:tc>
        <w:tc>
          <w:tcPr>
            <w:tcW w:w="3118" w:type="dxa"/>
          </w:tcPr>
          <w:p w:rsidR="0013290C" w:rsidRPr="00B05E10" w:rsidRDefault="00B05E10" w:rsidP="001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B05E10" w:rsidRPr="00B05E10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3290C" w:rsidRPr="00B05E10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B05E10" w:rsidRPr="00B05E10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05E10" w:rsidRPr="0013290C" w:rsidTr="0013290C">
        <w:tc>
          <w:tcPr>
            <w:tcW w:w="704" w:type="dxa"/>
          </w:tcPr>
          <w:p w:rsidR="00B05E10" w:rsidRPr="0013290C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7" w:type="dxa"/>
          </w:tcPr>
          <w:p w:rsidR="00B05E10" w:rsidRPr="0013290C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заболеваемости, оздоровительной работы групп ДОУ</w:t>
            </w:r>
          </w:p>
        </w:tc>
        <w:tc>
          <w:tcPr>
            <w:tcW w:w="3118" w:type="dxa"/>
          </w:tcPr>
          <w:p w:rsidR="00B05E10" w:rsidRPr="00B05E10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май </w:t>
            </w:r>
          </w:p>
        </w:tc>
        <w:tc>
          <w:tcPr>
            <w:tcW w:w="2410" w:type="dxa"/>
          </w:tcPr>
          <w:p w:rsidR="00B05E10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B05E10" w:rsidRPr="00B05E10" w:rsidRDefault="00B05E10" w:rsidP="00B0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4402" w:rsidRPr="0013290C" w:rsidTr="0013290C">
        <w:tc>
          <w:tcPr>
            <w:tcW w:w="704" w:type="dxa"/>
          </w:tcPr>
          <w:p w:rsidR="00154402" w:rsidRPr="0013290C" w:rsidRDefault="00154402" w:rsidP="001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154402" w:rsidRPr="0013290C" w:rsidRDefault="00154402" w:rsidP="001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сезонной и профилактической вакцинации детей и работников</w:t>
            </w:r>
          </w:p>
        </w:tc>
        <w:tc>
          <w:tcPr>
            <w:tcW w:w="3118" w:type="dxa"/>
          </w:tcPr>
          <w:p w:rsidR="00154402" w:rsidRPr="0013290C" w:rsidRDefault="00154402" w:rsidP="001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 в рамках националь6ного календаря прививок</w:t>
            </w:r>
          </w:p>
        </w:tc>
        <w:tc>
          <w:tcPr>
            <w:tcW w:w="2410" w:type="dxa"/>
          </w:tcPr>
          <w:p w:rsidR="00154402" w:rsidRPr="0013290C" w:rsidRDefault="00154402" w:rsidP="001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1B4756" w:rsidRPr="0013290C" w:rsidTr="0013290C">
        <w:tc>
          <w:tcPr>
            <w:tcW w:w="704" w:type="dxa"/>
          </w:tcPr>
          <w:p w:rsidR="001B4756" w:rsidRPr="0013290C" w:rsidRDefault="001B4756" w:rsidP="001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647" w:type="dxa"/>
          </w:tcPr>
          <w:p w:rsidR="001B4756" w:rsidRPr="0013290C" w:rsidRDefault="001B4756" w:rsidP="001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 за физическим развитием и ростом детей </w:t>
            </w:r>
          </w:p>
        </w:tc>
        <w:tc>
          <w:tcPr>
            <w:tcW w:w="3118" w:type="dxa"/>
          </w:tcPr>
          <w:p w:rsidR="001B4756" w:rsidRPr="0013290C" w:rsidRDefault="001B4756" w:rsidP="001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1B4756" w:rsidRPr="0013290C" w:rsidRDefault="001B4756" w:rsidP="001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205AD" w:rsidRPr="0013290C" w:rsidTr="0013290C">
        <w:tc>
          <w:tcPr>
            <w:tcW w:w="704" w:type="dxa"/>
          </w:tcPr>
          <w:p w:rsidR="00F205AD" w:rsidRPr="0013290C" w:rsidRDefault="00F205AD" w:rsidP="00F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47" w:type="dxa"/>
          </w:tcPr>
          <w:p w:rsidR="00F205AD" w:rsidRPr="0013290C" w:rsidRDefault="00F205AD" w:rsidP="00F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Антропометрические измерения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445E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вес)</w:t>
            </w:r>
          </w:p>
        </w:tc>
        <w:tc>
          <w:tcPr>
            <w:tcW w:w="3118" w:type="dxa"/>
          </w:tcPr>
          <w:p w:rsidR="00F205AD" w:rsidRPr="0013290C" w:rsidRDefault="00F205AD" w:rsidP="00F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2410" w:type="dxa"/>
          </w:tcPr>
          <w:p w:rsidR="00F205AD" w:rsidRPr="0013290C" w:rsidRDefault="00F205AD" w:rsidP="00F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45EE2" w:rsidRPr="0013290C" w:rsidTr="0013290C">
        <w:tc>
          <w:tcPr>
            <w:tcW w:w="704" w:type="dxa"/>
          </w:tcPr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647" w:type="dxa"/>
          </w:tcPr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 детей и иммунопрофилактики</w:t>
            </w:r>
          </w:p>
        </w:tc>
        <w:tc>
          <w:tcPr>
            <w:tcW w:w="3118" w:type="dxa"/>
          </w:tcPr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445EE2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НГБ</w:t>
            </w:r>
          </w:p>
        </w:tc>
      </w:tr>
      <w:tr w:rsidR="00445EE2" w:rsidRPr="0013290C" w:rsidTr="0013290C">
        <w:tc>
          <w:tcPr>
            <w:tcW w:w="704" w:type="dxa"/>
          </w:tcPr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47" w:type="dxa"/>
          </w:tcPr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неотложной доврачебной помощи при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</w:t>
            </w:r>
          </w:p>
        </w:tc>
        <w:tc>
          <w:tcPr>
            <w:tcW w:w="3118" w:type="dxa"/>
          </w:tcPr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0" w:type="dxa"/>
          </w:tcPr>
          <w:p w:rsidR="00445EE2" w:rsidRPr="0013290C" w:rsidRDefault="00445EE2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0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914CCA" w:rsidRPr="0013290C" w:rsidTr="0013290C">
        <w:tc>
          <w:tcPr>
            <w:tcW w:w="704" w:type="dxa"/>
          </w:tcPr>
          <w:p w:rsidR="00914CCA" w:rsidRPr="0013290C" w:rsidRDefault="00914CCA" w:rsidP="0091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8647" w:type="dxa"/>
          </w:tcPr>
          <w:p w:rsidR="00914CCA" w:rsidRPr="0013290C" w:rsidRDefault="00914CCA" w:rsidP="0091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заболевших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отстранение от посещения ДОУ и их изоляция</w:t>
            </w:r>
          </w:p>
        </w:tc>
        <w:tc>
          <w:tcPr>
            <w:tcW w:w="3118" w:type="dxa"/>
          </w:tcPr>
          <w:p w:rsidR="00914CCA" w:rsidRPr="00914CCA" w:rsidRDefault="00914CCA" w:rsidP="0091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14CCA">
              <w:rPr>
                <w:rFonts w:ascii="Times New Roman" w:hAnsi="Times New Roman" w:cs="Times New Roman"/>
              </w:rPr>
              <w:t>и</w:t>
            </w:r>
            <w:proofErr w:type="gramEnd"/>
            <w:r w:rsidRPr="00914CCA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410" w:type="dxa"/>
          </w:tcPr>
          <w:p w:rsidR="00914CCA" w:rsidRPr="00914CCA" w:rsidRDefault="00914CCA" w:rsidP="0091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CA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34048E" w:rsidRPr="0013290C" w:rsidTr="0013290C">
        <w:tc>
          <w:tcPr>
            <w:tcW w:w="704" w:type="dxa"/>
          </w:tcPr>
          <w:p w:rsidR="0034048E" w:rsidRPr="0013290C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47" w:type="dxa"/>
          </w:tcPr>
          <w:p w:rsidR="0034048E" w:rsidRPr="0013290C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администрации, педагогов ДОУ о состоянии здоровья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состоянии здоровья, о случаях выявления инфекционных заболеваний у детей.</w:t>
            </w:r>
          </w:p>
        </w:tc>
        <w:tc>
          <w:tcPr>
            <w:tcW w:w="3118" w:type="dxa"/>
          </w:tcPr>
          <w:p w:rsidR="0034048E" w:rsidRPr="0034048E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8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34048E">
              <w:rPr>
                <w:rFonts w:ascii="Times New Roman" w:hAnsi="Times New Roman" w:cs="Times New Roman"/>
              </w:rPr>
              <w:t>и</w:t>
            </w:r>
            <w:proofErr w:type="gramEnd"/>
            <w:r w:rsidRPr="0034048E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410" w:type="dxa"/>
          </w:tcPr>
          <w:p w:rsidR="0034048E" w:rsidRPr="0034048E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8E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34048E" w:rsidRPr="0013290C" w:rsidTr="0013290C">
        <w:tc>
          <w:tcPr>
            <w:tcW w:w="704" w:type="dxa"/>
          </w:tcPr>
          <w:p w:rsidR="0034048E" w:rsidRPr="0013290C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647" w:type="dxa"/>
          </w:tcPr>
          <w:p w:rsidR="0034048E" w:rsidRPr="0013290C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в территориальные органы здравоохранения и Роспотребнадзора о случаях инфекционных и паразитарных заболеваний среди детей и работников ДОУ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часов после выявления и установления диагноза.</w:t>
            </w:r>
          </w:p>
        </w:tc>
        <w:tc>
          <w:tcPr>
            <w:tcW w:w="3118" w:type="dxa"/>
          </w:tcPr>
          <w:p w:rsidR="0034048E" w:rsidRPr="0034048E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8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34048E">
              <w:rPr>
                <w:rFonts w:ascii="Times New Roman" w:hAnsi="Times New Roman" w:cs="Times New Roman"/>
              </w:rPr>
              <w:t>и</w:t>
            </w:r>
            <w:proofErr w:type="gramEnd"/>
            <w:r w:rsidRPr="0034048E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410" w:type="dxa"/>
          </w:tcPr>
          <w:p w:rsidR="0034048E" w:rsidRPr="0034048E" w:rsidRDefault="0034048E" w:rsidP="0034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8E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F55A83" w:rsidRPr="0013290C" w:rsidTr="005D6197">
        <w:tc>
          <w:tcPr>
            <w:tcW w:w="704" w:type="dxa"/>
          </w:tcPr>
          <w:p w:rsidR="00F55A83" w:rsidRPr="0013290C" w:rsidRDefault="00F55A83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F55A83" w:rsidRPr="00F55A83" w:rsidRDefault="00F55A83" w:rsidP="00F55A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F55A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val="en-US"/>
              </w:rPr>
              <w:t>III</w:t>
            </w:r>
            <w:r w:rsidRPr="00F55A8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. Организация противоэпидемических мероприятий </w:t>
            </w:r>
          </w:p>
        </w:tc>
      </w:tr>
      <w:tr w:rsidR="00445EE2" w:rsidRPr="0013290C" w:rsidTr="0013290C">
        <w:tc>
          <w:tcPr>
            <w:tcW w:w="704" w:type="dxa"/>
          </w:tcPr>
          <w:p w:rsidR="00445EE2" w:rsidRPr="0013290C" w:rsidRDefault="00933AAA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</w:tcPr>
          <w:p w:rsidR="00445EE2" w:rsidRPr="0013290C" w:rsidRDefault="00933AAA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Профилактических прививок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национальному календарю прививок</w:t>
            </w:r>
          </w:p>
        </w:tc>
        <w:tc>
          <w:tcPr>
            <w:tcW w:w="3118" w:type="dxa"/>
          </w:tcPr>
          <w:p w:rsidR="00445EE2" w:rsidRPr="00C41353" w:rsidRDefault="00933AAA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445EE2" w:rsidRPr="00C41353" w:rsidRDefault="00933AAA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22597B" w:rsidRPr="0013290C" w:rsidTr="0013290C">
        <w:tc>
          <w:tcPr>
            <w:tcW w:w="704" w:type="dxa"/>
          </w:tcPr>
          <w:p w:rsidR="0022597B" w:rsidRPr="0013290C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7" w:type="dxa"/>
          </w:tcPr>
          <w:p w:rsidR="0022597B" w:rsidRPr="0013290C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на педикулез и кожные заболевания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контактными </w:t>
            </w:r>
          </w:p>
        </w:tc>
        <w:tc>
          <w:tcPr>
            <w:tcW w:w="3118" w:type="dxa"/>
          </w:tcPr>
          <w:p w:rsidR="0022597B" w:rsidRPr="00C41353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</w:tcPr>
          <w:p w:rsidR="0022597B" w:rsidRPr="00C41353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22597B" w:rsidRPr="0013290C" w:rsidTr="0022597B">
        <w:trPr>
          <w:trHeight w:val="388"/>
        </w:trPr>
        <w:tc>
          <w:tcPr>
            <w:tcW w:w="704" w:type="dxa"/>
          </w:tcPr>
          <w:p w:rsidR="0022597B" w:rsidRPr="0013290C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7" w:type="dxa"/>
          </w:tcPr>
          <w:p w:rsidR="0022597B" w:rsidRPr="0013290C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учет всех случаев инфекционных заболеваний </w:t>
            </w:r>
          </w:p>
        </w:tc>
        <w:tc>
          <w:tcPr>
            <w:tcW w:w="3118" w:type="dxa"/>
          </w:tcPr>
          <w:p w:rsidR="0022597B" w:rsidRPr="00C41353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</w:tcPr>
          <w:p w:rsidR="0022597B" w:rsidRPr="00C41353" w:rsidRDefault="0022597B" w:rsidP="0022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2E7609" w:rsidRPr="0013290C" w:rsidTr="0013290C">
        <w:tc>
          <w:tcPr>
            <w:tcW w:w="704" w:type="dxa"/>
          </w:tcPr>
          <w:p w:rsidR="002E7609" w:rsidRPr="0013290C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47" w:type="dxa"/>
          </w:tcPr>
          <w:p w:rsidR="002E7609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на пищеблоке:</w:t>
            </w:r>
          </w:p>
          <w:p w:rsidR="002E7609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приготовления блюд</w:t>
            </w:r>
          </w:p>
          <w:p w:rsidR="002E7609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посуды</w:t>
            </w:r>
          </w:p>
          <w:p w:rsidR="002E7609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бракераж готовой продукции</w:t>
            </w:r>
          </w:p>
          <w:p w:rsidR="002E7609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реализации продуктов</w:t>
            </w:r>
          </w:p>
          <w:p w:rsidR="002E7609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личной гигиены</w:t>
            </w:r>
          </w:p>
          <w:p w:rsidR="002E7609" w:rsidRPr="0013290C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пищеблоке</w:t>
            </w:r>
          </w:p>
        </w:tc>
        <w:tc>
          <w:tcPr>
            <w:tcW w:w="3118" w:type="dxa"/>
          </w:tcPr>
          <w:p w:rsidR="002E7609" w:rsidRPr="00C41353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</w:tcPr>
          <w:p w:rsidR="002E7609" w:rsidRPr="00C41353" w:rsidRDefault="002E7609" w:rsidP="002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F767F8" w:rsidRPr="0013290C" w:rsidTr="00B35177">
        <w:tc>
          <w:tcPr>
            <w:tcW w:w="704" w:type="dxa"/>
          </w:tcPr>
          <w:p w:rsidR="00F767F8" w:rsidRPr="0013290C" w:rsidRDefault="00F767F8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F767F8" w:rsidRPr="00F767F8" w:rsidRDefault="00F767F8" w:rsidP="00F76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F767F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val="en-US"/>
              </w:rPr>
              <w:t>IV</w:t>
            </w:r>
            <w:r w:rsidRPr="00F767F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. Санитарно- просветительная работа </w:t>
            </w:r>
          </w:p>
        </w:tc>
      </w:tr>
      <w:tr w:rsidR="00C41353" w:rsidRPr="0013290C" w:rsidTr="0013290C">
        <w:tc>
          <w:tcPr>
            <w:tcW w:w="704" w:type="dxa"/>
          </w:tcPr>
          <w:p w:rsidR="00C41353" w:rsidRPr="0013290C" w:rsidRDefault="00C41353" w:rsidP="00C4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47" w:type="dxa"/>
          </w:tcPr>
          <w:p w:rsidR="00C41353" w:rsidRPr="0013290C" w:rsidRDefault="00C41353" w:rsidP="00C4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занятий, инструктажей с работниками по организации карантинных мероприятий, 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3118" w:type="dxa"/>
          </w:tcPr>
          <w:p w:rsidR="00C41353" w:rsidRPr="00C41353" w:rsidRDefault="00C41353" w:rsidP="00C4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41353">
              <w:rPr>
                <w:rFonts w:ascii="Times New Roman" w:hAnsi="Times New Roman" w:cs="Times New Roman"/>
              </w:rPr>
              <w:t>и</w:t>
            </w:r>
            <w:proofErr w:type="gramEnd"/>
            <w:r w:rsidRPr="00C41353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410" w:type="dxa"/>
          </w:tcPr>
          <w:p w:rsidR="00C41353" w:rsidRPr="00C41353" w:rsidRDefault="00C41353" w:rsidP="00C4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445EE2" w:rsidRPr="0013290C" w:rsidTr="0013290C">
        <w:tc>
          <w:tcPr>
            <w:tcW w:w="704" w:type="dxa"/>
          </w:tcPr>
          <w:p w:rsidR="00445EE2" w:rsidRPr="0013290C" w:rsidRDefault="00C41353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7" w:type="dxa"/>
          </w:tcPr>
          <w:p w:rsidR="00445EE2" w:rsidRPr="0013290C" w:rsidRDefault="00C41353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работников, родителей по вопросам заболеваний и оздоровления детей</w:t>
            </w:r>
          </w:p>
        </w:tc>
        <w:tc>
          <w:tcPr>
            <w:tcW w:w="3118" w:type="dxa"/>
          </w:tcPr>
          <w:p w:rsidR="00445EE2" w:rsidRPr="00C41353" w:rsidRDefault="00C41353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53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2410" w:type="dxa"/>
          </w:tcPr>
          <w:p w:rsidR="00445EE2" w:rsidRPr="00C41353" w:rsidRDefault="00C41353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45EE2" w:rsidRPr="0013290C" w:rsidTr="0013290C">
        <w:tc>
          <w:tcPr>
            <w:tcW w:w="704" w:type="dxa"/>
          </w:tcPr>
          <w:p w:rsidR="00445EE2" w:rsidRPr="0013290C" w:rsidRDefault="00B3481B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7" w:type="dxa"/>
          </w:tcPr>
          <w:p w:rsidR="00445EE2" w:rsidRPr="0013290C" w:rsidRDefault="00B3481B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помощников воспитателей, работников пищеблока  санитарному минимум</w:t>
            </w:r>
            <w:r w:rsidR="00F92445">
              <w:rPr>
                <w:rFonts w:ascii="Times New Roman" w:hAnsi="Times New Roman" w:cs="Times New Roman"/>
                <w:sz w:val="24"/>
                <w:szCs w:val="24"/>
              </w:rPr>
              <w:t xml:space="preserve">у и подготовка к сдаче </w:t>
            </w:r>
            <w:proofErr w:type="spellStart"/>
            <w:r w:rsidR="00F92445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="00F924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92445">
              <w:rPr>
                <w:rFonts w:ascii="Times New Roman" w:hAnsi="Times New Roman" w:cs="Times New Roman"/>
                <w:sz w:val="24"/>
                <w:szCs w:val="24"/>
              </w:rPr>
              <w:t>инимума</w:t>
            </w:r>
            <w:proofErr w:type="spellEnd"/>
            <w:r w:rsidR="00F92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45EE2" w:rsidRPr="0034048E" w:rsidRDefault="00F92445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10" w:type="dxa"/>
          </w:tcPr>
          <w:p w:rsidR="00445EE2" w:rsidRPr="0034048E" w:rsidRDefault="00F92445" w:rsidP="0044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92445" w:rsidRPr="0013290C" w:rsidTr="0013290C">
        <w:tc>
          <w:tcPr>
            <w:tcW w:w="704" w:type="dxa"/>
          </w:tcPr>
          <w:p w:rsidR="00F92445" w:rsidRPr="0013290C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92445" w:rsidRPr="0013290C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воспитателейсанитарному минимуму и подготовка к сдаче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92445" w:rsidRPr="0034048E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2410" w:type="dxa"/>
          </w:tcPr>
          <w:p w:rsidR="00F92445" w:rsidRPr="0034048E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сетра</w:t>
            </w:r>
            <w:proofErr w:type="spellEnd"/>
          </w:p>
        </w:tc>
      </w:tr>
      <w:tr w:rsidR="00F92445" w:rsidRPr="0013290C" w:rsidTr="0013290C">
        <w:tc>
          <w:tcPr>
            <w:tcW w:w="704" w:type="dxa"/>
          </w:tcPr>
          <w:p w:rsidR="00F92445" w:rsidRPr="0013290C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92445" w:rsidRPr="0013290C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2445" w:rsidRPr="0034048E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2445" w:rsidRPr="0034048E" w:rsidRDefault="00F92445" w:rsidP="00F9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0E0" w:rsidRPr="0013290C" w:rsidRDefault="003120E0" w:rsidP="003120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0E0" w:rsidRPr="0013290C" w:rsidSect="00312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Lato Black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00E4"/>
    <w:rsid w:val="0013290C"/>
    <w:rsid w:val="00154402"/>
    <w:rsid w:val="001842FC"/>
    <w:rsid w:val="001B4756"/>
    <w:rsid w:val="001D00E4"/>
    <w:rsid w:val="0022597B"/>
    <w:rsid w:val="002E7609"/>
    <w:rsid w:val="002F43C9"/>
    <w:rsid w:val="003120E0"/>
    <w:rsid w:val="0034048E"/>
    <w:rsid w:val="003F6D11"/>
    <w:rsid w:val="00445EE2"/>
    <w:rsid w:val="004F63E9"/>
    <w:rsid w:val="00562EFB"/>
    <w:rsid w:val="00654F24"/>
    <w:rsid w:val="00914CCA"/>
    <w:rsid w:val="00933AAA"/>
    <w:rsid w:val="009845CC"/>
    <w:rsid w:val="00AB3F5F"/>
    <w:rsid w:val="00B05E10"/>
    <w:rsid w:val="00B33E44"/>
    <w:rsid w:val="00B3481B"/>
    <w:rsid w:val="00BA5CD4"/>
    <w:rsid w:val="00C41353"/>
    <w:rsid w:val="00CE1E0A"/>
    <w:rsid w:val="00DB48C4"/>
    <w:rsid w:val="00E019B0"/>
    <w:rsid w:val="00F205AD"/>
    <w:rsid w:val="00F55A83"/>
    <w:rsid w:val="00F767F8"/>
    <w:rsid w:val="00F912B7"/>
    <w:rsid w:val="00F9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DetOrdin</dc:creator>
  <cp:keywords/>
  <dc:description/>
  <cp:lastModifiedBy>ADmin</cp:lastModifiedBy>
  <cp:revision>24</cp:revision>
  <dcterms:created xsi:type="dcterms:W3CDTF">2023-03-17T18:01:00Z</dcterms:created>
  <dcterms:modified xsi:type="dcterms:W3CDTF">2023-03-20T04:42:00Z</dcterms:modified>
</cp:coreProperties>
</file>